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78" w:rsidRPr="00A137CB" w:rsidRDefault="00181278" w:rsidP="0018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7CB">
        <w:t xml:space="preserve">                                                          </w:t>
      </w:r>
      <w:r w:rsidRPr="00A137CB">
        <w:rPr>
          <w:rFonts w:ascii="Times New Roman" w:hAnsi="Times New Roman" w:cs="Times New Roman"/>
          <w:sz w:val="28"/>
          <w:szCs w:val="28"/>
        </w:rPr>
        <w:t xml:space="preserve">Забайкальский край                        </w:t>
      </w:r>
    </w:p>
    <w:p w:rsidR="00181278" w:rsidRPr="00A137CB" w:rsidRDefault="00181278" w:rsidP="0018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7CB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A137CB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A137C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81278" w:rsidRPr="00A52072" w:rsidRDefault="00181278" w:rsidP="0018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7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Pr="00A52072">
        <w:rPr>
          <w:rFonts w:ascii="Times New Roman" w:hAnsi="Times New Roman" w:cs="Times New Roman"/>
          <w:b/>
          <w:sz w:val="28"/>
          <w:szCs w:val="28"/>
        </w:rPr>
        <w:t>Нуринск</w:t>
      </w:r>
      <w:proofErr w:type="spellEnd"/>
      <w:r w:rsidRPr="00A52072">
        <w:rPr>
          <w:rFonts w:ascii="Times New Roman" w:hAnsi="Times New Roman" w:cs="Times New Roman"/>
          <w:b/>
          <w:sz w:val="28"/>
          <w:szCs w:val="28"/>
        </w:rPr>
        <w:t>»</w:t>
      </w:r>
    </w:p>
    <w:p w:rsidR="00181278" w:rsidRDefault="00181278" w:rsidP="0018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78" w:rsidRDefault="00181278" w:rsidP="0018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78" w:rsidRDefault="00181278" w:rsidP="0018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78" w:rsidRDefault="00181278" w:rsidP="0018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81278" w:rsidRDefault="00181278" w:rsidP="0018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78" w:rsidRDefault="00E31C63" w:rsidP="00181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81278">
        <w:rPr>
          <w:rFonts w:ascii="Times New Roman" w:hAnsi="Times New Roman" w:cs="Times New Roman"/>
          <w:sz w:val="28"/>
          <w:szCs w:val="28"/>
        </w:rPr>
        <w:t>8.08</w:t>
      </w:r>
      <w:r>
        <w:rPr>
          <w:rFonts w:ascii="Times New Roman" w:hAnsi="Times New Roman" w:cs="Times New Roman"/>
          <w:sz w:val="28"/>
          <w:szCs w:val="28"/>
        </w:rPr>
        <w:t>.2023г</w:t>
      </w:r>
      <w:r w:rsidR="00181278" w:rsidRPr="00385175">
        <w:rPr>
          <w:rFonts w:ascii="Times New Roman" w:hAnsi="Times New Roman" w:cs="Times New Roman"/>
          <w:sz w:val="28"/>
          <w:szCs w:val="28"/>
        </w:rPr>
        <w:t xml:space="preserve">        </w:t>
      </w:r>
      <w:r w:rsidR="00181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  <w:r w:rsidR="00181278" w:rsidRPr="00385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8127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81278" w:rsidRDefault="00181278" w:rsidP="001812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37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137C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137CB">
        <w:rPr>
          <w:rFonts w:ascii="Times New Roman" w:hAnsi="Times New Roman" w:cs="Times New Roman"/>
          <w:sz w:val="28"/>
          <w:szCs w:val="28"/>
        </w:rPr>
        <w:t>уринск</w:t>
      </w:r>
      <w:proofErr w:type="spellEnd"/>
    </w:p>
    <w:p w:rsidR="00181278" w:rsidRPr="00A137CB" w:rsidRDefault="00181278" w:rsidP="00181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7CB">
        <w:rPr>
          <w:rFonts w:ascii="Times New Roman" w:hAnsi="Times New Roman" w:cs="Times New Roman"/>
          <w:sz w:val="28"/>
          <w:szCs w:val="28"/>
        </w:rPr>
        <w:t xml:space="preserve"> О размещение  </w:t>
      </w:r>
      <w:proofErr w:type="gramStart"/>
      <w:r w:rsidRPr="00A137CB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A1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78" w:rsidRPr="00A137CB" w:rsidRDefault="00181278" w:rsidP="00181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7CB">
        <w:rPr>
          <w:rFonts w:ascii="Times New Roman" w:hAnsi="Times New Roman" w:cs="Times New Roman"/>
          <w:sz w:val="28"/>
          <w:szCs w:val="28"/>
        </w:rPr>
        <w:t xml:space="preserve">предвыборных агитационных </w:t>
      </w:r>
    </w:p>
    <w:p w:rsidR="00181278" w:rsidRDefault="00FC56EC" w:rsidP="00181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материалов.</w:t>
      </w:r>
    </w:p>
    <w:p w:rsidR="00181278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278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1A6100">
        <w:rPr>
          <w:rFonts w:ascii="Times New Roman" w:hAnsi="Times New Roman" w:cs="Times New Roman"/>
          <w:sz w:val="28"/>
          <w:szCs w:val="28"/>
        </w:rPr>
        <w:t xml:space="preserve"> соответствии с пунктом 6 статьи 45 Закона ЗК от 06.12.2012 №753-ЗЗК «О выборах депутатов Законодательного Собрания ЗК»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1278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1278" w:rsidRDefault="00181278" w:rsidP="00181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1278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78" w:rsidRDefault="00DB00E0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места</w:t>
      </w:r>
      <w:r w:rsidR="00181278">
        <w:rPr>
          <w:rFonts w:ascii="Times New Roman" w:hAnsi="Times New Roman" w:cs="Times New Roman"/>
          <w:sz w:val="28"/>
          <w:szCs w:val="28"/>
        </w:rPr>
        <w:t xml:space="preserve"> для размещения предвыборных печатных агитационных материалов  в помещении МОУ « </w:t>
      </w:r>
      <w:proofErr w:type="spellStart"/>
      <w:r w:rsidR="00181278">
        <w:rPr>
          <w:rFonts w:ascii="Times New Roman" w:hAnsi="Times New Roman" w:cs="Times New Roman"/>
          <w:sz w:val="28"/>
          <w:szCs w:val="28"/>
        </w:rPr>
        <w:t>Нуринская</w:t>
      </w:r>
      <w:proofErr w:type="spellEnd"/>
      <w:r w:rsidR="0018127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по адресу: </w:t>
      </w:r>
      <w:proofErr w:type="gramStart"/>
      <w:r w:rsidR="00181278">
        <w:rPr>
          <w:rFonts w:ascii="Times New Roman" w:hAnsi="Times New Roman" w:cs="Times New Roman"/>
          <w:sz w:val="28"/>
          <w:szCs w:val="28"/>
        </w:rPr>
        <w:t>Армейская</w:t>
      </w:r>
      <w:proofErr w:type="gramEnd"/>
      <w:r w:rsidR="00181278">
        <w:rPr>
          <w:rFonts w:ascii="Times New Roman" w:hAnsi="Times New Roman" w:cs="Times New Roman"/>
          <w:sz w:val="28"/>
          <w:szCs w:val="28"/>
        </w:rPr>
        <w:t>, д.1,  на территории водонапорной скважин</w:t>
      </w:r>
      <w:r>
        <w:rPr>
          <w:rFonts w:ascii="Times New Roman" w:hAnsi="Times New Roman" w:cs="Times New Roman"/>
          <w:sz w:val="28"/>
          <w:szCs w:val="28"/>
        </w:rPr>
        <w:t xml:space="preserve">ы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 4</w:t>
      </w:r>
      <w:r w:rsidR="00181278">
        <w:rPr>
          <w:rFonts w:ascii="Times New Roman" w:hAnsi="Times New Roman" w:cs="Times New Roman"/>
          <w:sz w:val="28"/>
          <w:szCs w:val="28"/>
        </w:rPr>
        <w:t>,  на доске объявления возле торговой точки  магазин « Южный», расположенный по адресу: ул. Зеленая, д. 16.</w:t>
      </w:r>
    </w:p>
    <w:p w:rsidR="00181278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вывешивать или расклеивать агитационные материалы на зданиях и помещениях, имеющих историческую  и культурную ценность.</w:t>
      </w:r>
    </w:p>
    <w:p w:rsidR="00181278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81278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278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278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278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278" w:rsidRPr="00A137CB" w:rsidRDefault="00181278" w:rsidP="00181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М.Д. Гаврилова</w:t>
      </w:r>
    </w:p>
    <w:p w:rsidR="00964662" w:rsidRDefault="00964662"/>
    <w:p w:rsidR="00FC56EC" w:rsidRDefault="00FC56EC"/>
    <w:p w:rsidR="00FC56EC" w:rsidRDefault="00FC56EC"/>
    <w:p w:rsidR="00FC56EC" w:rsidRDefault="00FC56EC"/>
    <w:p w:rsidR="00FC56EC" w:rsidRDefault="00FC56EC"/>
    <w:p w:rsidR="00FC56EC" w:rsidRDefault="00FC56EC"/>
    <w:p w:rsidR="00FC56EC" w:rsidRDefault="00FC56EC"/>
    <w:p w:rsidR="00FC56EC" w:rsidRDefault="00FC56EC" w:rsidP="00FC56EC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Забайкальский край</w:t>
      </w:r>
    </w:p>
    <w:p w:rsidR="00FC56EC" w:rsidRDefault="00FC56EC" w:rsidP="00FC56EC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C56EC" w:rsidRDefault="00FC56EC" w:rsidP="00FC56EC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«НУРИНСК»</w:t>
      </w:r>
    </w:p>
    <w:p w:rsidR="00FC56EC" w:rsidRDefault="00FC56EC" w:rsidP="00FC56EC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ул.,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/н, с Нуринск,687453,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nurinsk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C56EC" w:rsidRDefault="00FC56EC" w:rsidP="00FC56EC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76625418, ОРГН 1028002323337, ИНН/КПП 8003021959/800301001</w:t>
      </w:r>
    </w:p>
    <w:p w:rsidR="00FC56EC" w:rsidRDefault="00FC56EC" w:rsidP="00FC56EC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EC" w:rsidRDefault="00FC56EC" w:rsidP="00FC56EC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56EC" w:rsidRDefault="00FC56EC" w:rsidP="00FC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35</w:t>
      </w:r>
      <w:bookmarkStart w:id="0" w:name="_GoBack"/>
      <w:bookmarkEnd w:id="0"/>
    </w:p>
    <w:p w:rsidR="00FC56EC" w:rsidRDefault="00FC56EC" w:rsidP="00FC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необнародовании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:rsidR="00FC56EC" w:rsidRDefault="00FC56EC" w:rsidP="00FC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EC" w:rsidRDefault="00FC56EC" w:rsidP="00FC56E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нормативный правовой акт: Постановление администрации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поселения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 № 23  от 08.08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FC56EC" w:rsidRDefault="00FC56EC" w:rsidP="00FC56EC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37CB">
        <w:rPr>
          <w:rFonts w:ascii="Times New Roman" w:hAnsi="Times New Roman" w:cs="Times New Roman"/>
          <w:sz w:val="28"/>
          <w:szCs w:val="28"/>
        </w:rPr>
        <w:t xml:space="preserve">О размещение  печатных предвыборных агитационных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56EC" w:rsidRDefault="00FC56EC" w:rsidP="00FC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EC" w:rsidRDefault="00FC56EC" w:rsidP="00FC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опубликован ___-___________________________________________</w:t>
      </w:r>
    </w:p>
    <w:p w:rsidR="00FC56EC" w:rsidRDefault="00FC56EC" w:rsidP="00FC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источника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:rsidR="00FC56EC" w:rsidRDefault="00FC56EC" w:rsidP="00FC5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</w:p>
    <w:p w:rsidR="00FC56EC" w:rsidRDefault="00FC56EC" w:rsidP="00FC5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FC56EC" w:rsidRDefault="00FC56EC" w:rsidP="00FC56E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08.08.2023  по 08.09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г. </w:t>
      </w:r>
    </w:p>
    <w:p w:rsidR="00FC56EC" w:rsidRDefault="00FC56EC" w:rsidP="00FC56E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был опубликован (обнародован)</w:t>
      </w:r>
    </w:p>
    <w:p w:rsidR="00FC56EC" w:rsidRDefault="00FC56EC" w:rsidP="00FC56EC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(нужное подчеркнуть)</w:t>
      </w:r>
    </w:p>
    <w:p w:rsidR="00FC56EC" w:rsidRDefault="00FC56EC" w:rsidP="00FC56E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EC" w:rsidRDefault="00FC56EC" w:rsidP="00FC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EC" w:rsidRDefault="00FC56EC" w:rsidP="00FC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EC" w:rsidRDefault="00FC56EC" w:rsidP="00FC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EC" w:rsidRDefault="00FC56EC" w:rsidP="00FC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EC" w:rsidRDefault="00FC56EC" w:rsidP="00FC56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EC" w:rsidRDefault="00FC56EC" w:rsidP="00FC56EC">
      <w:pPr>
        <w:spacing w:after="0" w:line="240" w:lineRule="auto"/>
        <w:outlineLvl w:val="0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Глава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  сельского поселения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М.Д.Гаврилова</w:t>
      </w:r>
      <w:proofErr w:type="spellEnd"/>
    </w:p>
    <w:p w:rsidR="00FC56EC" w:rsidRDefault="00FC56EC" w:rsidP="00FC56EC">
      <w:pPr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FC56EC" w:rsidRDefault="00FC56EC" w:rsidP="00FC56EC">
      <w:pPr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FC56EC" w:rsidRDefault="00FC56EC" w:rsidP="00FC56EC">
      <w:pPr>
        <w:jc w:val="center"/>
        <w:rPr>
          <w:rFonts w:ascii="Calibri" w:eastAsia="Calibri" w:hAnsi="Calibri" w:cs="Times New Roman"/>
          <w:lang w:eastAsia="ru-RU"/>
        </w:rPr>
      </w:pPr>
    </w:p>
    <w:p w:rsidR="00FC56EC" w:rsidRDefault="00FC56EC"/>
    <w:p w:rsidR="00FC56EC" w:rsidRDefault="00FC56EC"/>
    <w:p w:rsidR="00FC56EC" w:rsidRDefault="00FC56EC"/>
    <w:p w:rsidR="00FC56EC" w:rsidRDefault="00FC56EC"/>
    <w:sectPr w:rsidR="00FC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F4"/>
    <w:rsid w:val="00181278"/>
    <w:rsid w:val="005F5CBA"/>
    <w:rsid w:val="00964662"/>
    <w:rsid w:val="00DB00E0"/>
    <w:rsid w:val="00E31C63"/>
    <w:rsid w:val="00E723F4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2023-08-10T02:02:00Z</cp:lastPrinted>
  <dcterms:created xsi:type="dcterms:W3CDTF">2023-08-07T07:33:00Z</dcterms:created>
  <dcterms:modified xsi:type="dcterms:W3CDTF">2023-08-10T02:05:00Z</dcterms:modified>
</cp:coreProperties>
</file>